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8BEC" w14:textId="17251C98" w:rsidR="00AF1A3E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</w:p>
    <w:p w14:paraId="7A109F0B" w14:textId="77777777" w:rsidR="00BD63BD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Юдина Ирина Дмитриевна</w:t>
      </w:r>
    </w:p>
    <w:p w14:paraId="6AB25FAE" w14:textId="77777777" w:rsidR="00BD63BD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Аватар ИВДИВО-Мг НК ИВО 174 ИВДИВО-Цельности</w:t>
      </w:r>
    </w:p>
    <w:p w14:paraId="580D8B9F" w14:textId="77777777" w:rsidR="00BD63BD" w:rsidRPr="00F00EC7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00E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Irina</w:t>
      </w:r>
      <w:r w:rsidRPr="00F00E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F00EC7">
        <w:rPr>
          <w:rFonts w:ascii="Times New Roman" w:hAnsi="Times New Roman" w:cs="Times New Roman"/>
          <w:sz w:val="24"/>
          <w:szCs w:val="24"/>
        </w:rPr>
        <w:t>2009@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00E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244CE" w14:textId="77777777" w:rsidR="00BD63BD" w:rsidRPr="00F00EC7" w:rsidRDefault="00BD63BD" w:rsidP="00BD6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0657D8" w14:textId="77777777" w:rsidR="00BD63BD" w:rsidRPr="00F00EC7" w:rsidRDefault="00BD63BD" w:rsidP="00BD6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64DE79" w14:textId="77777777" w:rsidR="00BD63BD" w:rsidRDefault="00BD63BD" w:rsidP="00BD6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32B79C1A" w14:textId="77777777" w:rsidR="00BD63BD" w:rsidRDefault="00BD63BD" w:rsidP="00BD63BD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>МЕТАГАЛАКТИЧЕСКАЯ НАЦИЯ ИВО</w:t>
      </w:r>
    </w:p>
    <w:p w14:paraId="48EC6A9C" w14:textId="77777777" w:rsidR="00BD63BD" w:rsidRPr="00892510" w:rsidRDefault="00BD63BD" w:rsidP="00EB15A4">
      <w:pPr>
        <w:spacing w:after="0"/>
        <w:ind w:right="57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92510">
        <w:rPr>
          <w:rStyle w:val="a3"/>
          <w:rFonts w:ascii="Times New Roman" w:hAnsi="Times New Roman" w:cs="Times New Roman"/>
          <w:color w:val="111111"/>
          <w:sz w:val="24"/>
          <w:szCs w:val="24"/>
        </w:rPr>
        <w:t>Метагалактика – </w:t>
      </w:r>
      <w:r w:rsidRPr="00892510">
        <w:rPr>
          <w:rFonts w:ascii="Times New Roman" w:hAnsi="Times New Roman" w:cs="Times New Roman"/>
          <w:color w:val="111111"/>
          <w:sz w:val="24"/>
          <w:szCs w:val="24"/>
        </w:rPr>
        <w:t xml:space="preserve">это природная среда, которая позволяет воспитать в Человеке более высокую организацию Жизни.       </w:t>
      </w:r>
    </w:p>
    <w:p w14:paraId="30C2C25B" w14:textId="77777777" w:rsidR="00BD63BD" w:rsidRPr="00892510" w:rsidRDefault="00BD63BD" w:rsidP="00EB15A4">
      <w:pPr>
        <w:spacing w:after="0"/>
        <w:ind w:right="57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2510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Нация</w:t>
      </w:r>
      <w:r w:rsidRPr="008925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— воплощённая командная коллективная Теургия во всём множестве факторов этой территории. Раньше Дух был немного национален, и вот национальность – это какой-то отдалённый природный элемент Духа. А сейчас Дух </w:t>
      </w:r>
      <w:proofErr w:type="spellStart"/>
      <w:r w:rsidRPr="008925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межнационален</w:t>
      </w:r>
      <w:proofErr w:type="spellEnd"/>
      <w:r w:rsidRPr="008925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то есть он универсален, можно сказать, что глобален, но при этом не отменяет концентрацию – только теперь не на нацию, и не на национальностях, а на нациях – в странах там, где есть нации. </w:t>
      </w:r>
    </w:p>
    <w:p w14:paraId="3AA6F52D" w14:textId="77777777" w:rsidR="00BD63BD" w:rsidRPr="00892510" w:rsidRDefault="00BD63BD" w:rsidP="00EB15A4">
      <w:pPr>
        <w:spacing w:after="0"/>
        <w:ind w:right="57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2510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Нации – это экономически единое сообщество даже разных национальностей.</w:t>
      </w:r>
      <w:r w:rsidRPr="008925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Дух начинает действовать сейчас через экономику и через нации – на первых порах, а потом пойдёт дальше.</w:t>
      </w:r>
    </w:p>
    <w:p w14:paraId="32188A34" w14:textId="77777777" w:rsidR="00BD63BD" w:rsidRPr="00892510" w:rsidRDefault="00BD63BD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892510">
        <w:rPr>
          <w:rStyle w:val="a3"/>
          <w:color w:val="111111"/>
        </w:rPr>
        <w:t>Нация</w:t>
      </w:r>
      <w:r w:rsidRPr="00892510">
        <w:rPr>
          <w:color w:val="111111"/>
        </w:rPr>
        <w:t> – коллективное сообщество, вырабатывающее общие принципы Жизни, действия, возможностей.</w:t>
      </w:r>
    </w:p>
    <w:p w14:paraId="727AB1F9" w14:textId="77777777" w:rsidR="00BD63BD" w:rsidRPr="00892510" w:rsidRDefault="00BD63BD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892510">
        <w:rPr>
          <w:color w:val="111111"/>
        </w:rPr>
        <w:t>Нацию больше относят к Экономике, на самом деле Нация влияет и на Культуру, и на Образование и так далее.</w:t>
      </w:r>
    </w:p>
    <w:p w14:paraId="680A896D" w14:textId="77777777" w:rsidR="00BD63BD" w:rsidRPr="00892510" w:rsidRDefault="00BD63BD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E20023">
        <w:rPr>
          <w:b/>
          <w:color w:val="111111"/>
        </w:rPr>
        <w:t>Нация</w:t>
      </w:r>
      <w:r w:rsidRPr="00892510">
        <w:rPr>
          <w:color w:val="111111"/>
        </w:rPr>
        <w:t xml:space="preserve"> – это экономическое и культурно-цивилизационное состояние концентрации развития Человека.</w:t>
      </w:r>
    </w:p>
    <w:p w14:paraId="7747110E" w14:textId="77777777" w:rsidR="00BD63BD" w:rsidRPr="00892510" w:rsidRDefault="00BD63BD" w:rsidP="00EB15A4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892510">
        <w:rPr>
          <w:rFonts w:ascii="Times New Roman" w:hAnsi="Times New Roman" w:cs="Times New Roman"/>
          <w:color w:val="111111"/>
          <w:sz w:val="24"/>
          <w:szCs w:val="24"/>
        </w:rPr>
        <w:t>Метагалактическая Нация начинается с Огня Пробуждения.</w:t>
      </w:r>
      <w:r w:rsidRPr="00892510">
        <w:rPr>
          <w:rFonts w:ascii="Times New Roman" w:hAnsi="Times New Roman"/>
          <w:b/>
          <w:sz w:val="24"/>
          <w:szCs w:val="24"/>
        </w:rPr>
        <w:t xml:space="preserve"> </w:t>
      </w:r>
      <w:r w:rsidRPr="00892510">
        <w:rPr>
          <w:rFonts w:ascii="Times New Roman" w:hAnsi="Times New Roman"/>
          <w:sz w:val="24"/>
          <w:szCs w:val="24"/>
        </w:rPr>
        <w:t>И одна из задач Огня Пробуждения – пробудить человека и расширить каждого Аватара на б</w:t>
      </w:r>
      <w:r w:rsidRPr="00892510">
        <w:rPr>
          <w:rFonts w:ascii="Times New Roman" w:hAnsi="Times New Roman"/>
          <w:i/>
          <w:sz w:val="24"/>
          <w:szCs w:val="24"/>
        </w:rPr>
        <w:t>о</w:t>
      </w:r>
      <w:r w:rsidRPr="00892510">
        <w:rPr>
          <w:rFonts w:ascii="Times New Roman" w:hAnsi="Times New Roman"/>
          <w:sz w:val="24"/>
          <w:szCs w:val="24"/>
        </w:rPr>
        <w:t xml:space="preserve">льшее количество Огня. </w:t>
      </w:r>
    </w:p>
    <w:p w14:paraId="7C664CF4" w14:textId="77777777" w:rsidR="00BD63BD" w:rsidRPr="00892510" w:rsidRDefault="00BD63BD" w:rsidP="00EB15A4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892510">
        <w:rPr>
          <w:rFonts w:ascii="Times New Roman" w:hAnsi="Times New Roman"/>
          <w:sz w:val="24"/>
          <w:szCs w:val="24"/>
        </w:rPr>
        <w:t>Чем больше Абсолютного Огня мы стяжали, тем больше Капель Абсолютного Огня потребляет Нация. Нация начинает быть Огненной. И человека легче всего пристроить к Огню через Абсолют.</w:t>
      </w:r>
    </w:p>
    <w:p w14:paraId="7BA32B0B" w14:textId="77777777" w:rsidR="00BD63BD" w:rsidRPr="00892510" w:rsidRDefault="00BD63BD" w:rsidP="00EB15A4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892510">
        <w:rPr>
          <w:rFonts w:ascii="Times New Roman" w:hAnsi="Times New Roman"/>
          <w:b/>
          <w:sz w:val="24"/>
          <w:szCs w:val="24"/>
        </w:rPr>
        <w:t xml:space="preserve">Метагалактическая Нация – </w:t>
      </w:r>
      <w:r w:rsidRPr="00892510">
        <w:rPr>
          <w:rFonts w:ascii="Times New Roman" w:hAnsi="Times New Roman"/>
          <w:sz w:val="24"/>
          <w:szCs w:val="24"/>
        </w:rPr>
        <w:t xml:space="preserve">это обучение, это воспитание Личности или Пробуждение Личности. </w:t>
      </w:r>
    </w:p>
    <w:p w14:paraId="3DB72F52" w14:textId="77777777" w:rsidR="00EB15A4" w:rsidRPr="009B70E0" w:rsidRDefault="00EB15A4" w:rsidP="00EB1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63BD">
        <w:rPr>
          <w:rFonts w:ascii="Times New Roman" w:hAnsi="Times New Roman"/>
          <w:sz w:val="24"/>
          <w:szCs w:val="24"/>
        </w:rPr>
        <w:t xml:space="preserve">Для развития Нации </w:t>
      </w:r>
      <w:r w:rsidR="00BD63BD" w:rsidRPr="00892510">
        <w:rPr>
          <w:rFonts w:ascii="Times New Roman" w:hAnsi="Times New Roman"/>
          <w:sz w:val="24"/>
          <w:szCs w:val="24"/>
        </w:rPr>
        <w:t>нужна Идея – иерархическое действие идеальной формы. То есть ты должен четко знать, что это за идея, как она бу</w:t>
      </w:r>
      <w:r w:rsidR="00BD63BD">
        <w:rPr>
          <w:rFonts w:ascii="Times New Roman" w:hAnsi="Times New Roman"/>
          <w:sz w:val="24"/>
          <w:szCs w:val="24"/>
        </w:rPr>
        <w:t>дет выглядеть, для чего, куда её</w:t>
      </w:r>
      <w:r w:rsidR="00BD63BD" w:rsidRPr="00892510">
        <w:rPr>
          <w:rFonts w:ascii="Times New Roman" w:hAnsi="Times New Roman"/>
          <w:sz w:val="24"/>
          <w:szCs w:val="24"/>
        </w:rPr>
        <w:t xml:space="preserve"> нужно и можно применить в развитии Нации и какой в итоге будет результат. </w:t>
      </w:r>
      <w:r w:rsidR="00BD63BD" w:rsidRPr="00343465">
        <w:rPr>
          <w:rFonts w:ascii="Times New Roman" w:hAnsi="Times New Roman" w:cs="Times New Roman"/>
          <w:sz w:val="24"/>
          <w:szCs w:val="24"/>
        </w:rPr>
        <w:t>Идея должна разворачивать перспективу. Идея должна реализовываться, чтобы мы продвигались к Цели.</w:t>
      </w:r>
      <w:r w:rsidRPr="00EB15A4">
        <w:rPr>
          <w:rFonts w:ascii="Times New Roman" w:hAnsi="Times New Roman" w:cs="Times New Roman"/>
          <w:sz w:val="24"/>
          <w:szCs w:val="24"/>
        </w:rPr>
        <w:t xml:space="preserve"> </w:t>
      </w:r>
      <w:r w:rsidRPr="00343465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Идея - взращивание качеств</w:t>
      </w:r>
      <w:r w:rsidRPr="00343465">
        <w:rPr>
          <w:rFonts w:ascii="Times New Roman" w:hAnsi="Times New Roman" w:cs="Times New Roman"/>
          <w:sz w:val="24"/>
          <w:szCs w:val="24"/>
        </w:rPr>
        <w:t xml:space="preserve"> Человека Метагалактической Нации. </w:t>
      </w:r>
    </w:p>
    <w:p w14:paraId="379F2D0A" w14:textId="77777777" w:rsidR="00BD63BD" w:rsidRDefault="00EB15A4" w:rsidP="00EB15A4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63BD" w:rsidRPr="00892510">
        <w:rPr>
          <w:rFonts w:ascii="Times New Roman" w:hAnsi="Times New Roman" w:cs="Times New Roman"/>
          <w:sz w:val="24"/>
          <w:szCs w:val="24"/>
        </w:rPr>
        <w:t>Приоритет Нации в росте активации явления Человека, в его росте над собой, в росте Человека в Человека-Управленца. Рост происходит через Пробуждение переходом на новую иерархическую ступень развития Частей, Систем, Аппаратов, Частностей ими.</w:t>
      </w:r>
    </w:p>
    <w:p w14:paraId="708FA0B6" w14:textId="77777777" w:rsidR="00BD63BD" w:rsidRPr="00343465" w:rsidRDefault="00BD63BD" w:rsidP="00EB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6D4">
        <w:rPr>
          <w:rFonts w:ascii="Times New Roman" w:hAnsi="Times New Roman" w:cs="Times New Roman"/>
          <w:b/>
          <w:sz w:val="24"/>
          <w:szCs w:val="24"/>
        </w:rPr>
        <w:t>Мир Метагалактической Нации</w:t>
      </w:r>
      <w:r w:rsidRPr="00343465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343465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343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465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343465">
        <w:rPr>
          <w:rFonts w:ascii="Times New Roman" w:hAnsi="Times New Roman" w:cs="Times New Roman"/>
          <w:sz w:val="24"/>
          <w:szCs w:val="24"/>
        </w:rPr>
        <w:t>, тонк</w:t>
      </w:r>
      <w:r w:rsidR="007653DE">
        <w:rPr>
          <w:rFonts w:ascii="Times New Roman" w:hAnsi="Times New Roman" w:cs="Times New Roman"/>
          <w:sz w:val="24"/>
          <w:szCs w:val="24"/>
        </w:rPr>
        <w:t>ость, физичность. Человек целен и</w:t>
      </w:r>
      <w:r w:rsidRPr="00343465">
        <w:rPr>
          <w:rFonts w:ascii="Times New Roman" w:hAnsi="Times New Roman" w:cs="Times New Roman"/>
          <w:sz w:val="24"/>
          <w:szCs w:val="24"/>
        </w:rPr>
        <w:t xml:space="preserve"> неповторим.</w:t>
      </w:r>
    </w:p>
    <w:p w14:paraId="51155C47" w14:textId="77777777" w:rsidR="00BD63BD" w:rsidRDefault="00BD63BD" w:rsidP="00EB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81FADE" w14:textId="77777777" w:rsidR="00EB15A4" w:rsidRPr="00BD63BD" w:rsidRDefault="00EB15A4" w:rsidP="00EB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B15A4" w:rsidRPr="00BD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BD"/>
    <w:rsid w:val="007653DE"/>
    <w:rsid w:val="008C43E1"/>
    <w:rsid w:val="00AF1A3E"/>
    <w:rsid w:val="00BD63BD"/>
    <w:rsid w:val="00CB66D4"/>
    <w:rsid w:val="00E11960"/>
    <w:rsid w:val="00EB15A4"/>
    <w:rsid w:val="00F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B9ED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3BD"/>
    <w:rPr>
      <w:b/>
      <w:bCs/>
    </w:rPr>
  </w:style>
  <w:style w:type="paragraph" w:styleId="a4">
    <w:name w:val="Normal (Web)"/>
    <w:basedOn w:val="a"/>
    <w:uiPriority w:val="99"/>
    <w:semiHidden/>
    <w:unhideWhenUsed/>
    <w:rsid w:val="00B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Вера Кишиневская</cp:lastModifiedBy>
  <cp:revision>2</cp:revision>
  <dcterms:created xsi:type="dcterms:W3CDTF">2021-03-20T19:20:00Z</dcterms:created>
  <dcterms:modified xsi:type="dcterms:W3CDTF">2021-03-20T19:20:00Z</dcterms:modified>
</cp:coreProperties>
</file>